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05B" w:rsidRDefault="003E6E3C" w:rsidP="0039638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24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pton Invitational 2017, Callaway-Golf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382" cy="78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E3C" w:rsidRPr="003E6E3C" w:rsidRDefault="003E6E3C" w:rsidP="003E6E3C">
      <w:pPr>
        <w:jc w:val="center"/>
        <w:rPr>
          <w:b/>
          <w:sz w:val="32"/>
          <w:szCs w:val="32"/>
        </w:rPr>
      </w:pPr>
      <w:r w:rsidRPr="003E6E3C">
        <w:rPr>
          <w:b/>
          <w:sz w:val="32"/>
          <w:szCs w:val="32"/>
        </w:rPr>
        <w:t>CLASSIC</w:t>
      </w:r>
    </w:p>
    <w:p w:rsidR="003E6E3C" w:rsidRPr="00F3365C" w:rsidRDefault="003E6E3C" w:rsidP="003E6E3C">
      <w:pPr>
        <w:jc w:val="center"/>
        <w:rPr>
          <w:b/>
          <w:sz w:val="28"/>
          <w:szCs w:val="28"/>
          <w:u w:val="single"/>
        </w:rPr>
      </w:pPr>
      <w:r w:rsidRPr="00F3365C">
        <w:rPr>
          <w:b/>
          <w:sz w:val="28"/>
          <w:szCs w:val="28"/>
          <w:u w:val="single"/>
        </w:rPr>
        <w:t>Hampton Invitational 2017</w:t>
      </w:r>
    </w:p>
    <w:p w:rsidR="003E6E3C" w:rsidRPr="00F3365C" w:rsidRDefault="003E6E3C" w:rsidP="00F3365C">
      <w:pPr>
        <w:jc w:val="center"/>
        <w:rPr>
          <w:b/>
          <w:sz w:val="28"/>
          <w:szCs w:val="28"/>
          <w:u w:val="single"/>
        </w:rPr>
      </w:pPr>
      <w:r w:rsidRPr="00F3365C">
        <w:rPr>
          <w:b/>
          <w:sz w:val="28"/>
          <w:szCs w:val="28"/>
          <w:u w:val="single"/>
        </w:rPr>
        <w:t xml:space="preserve">Draw – Day </w:t>
      </w:r>
      <w:r w:rsidR="0039638C">
        <w:rPr>
          <w:b/>
          <w:sz w:val="28"/>
          <w:szCs w:val="28"/>
          <w:u w:val="single"/>
        </w:rPr>
        <w:t>Two</w:t>
      </w:r>
      <w:r w:rsidR="00F3365C" w:rsidRPr="00F3365C">
        <w:rPr>
          <w:b/>
          <w:sz w:val="28"/>
          <w:szCs w:val="28"/>
          <w:u w:val="single"/>
        </w:rPr>
        <w:t xml:space="preserve"> - </w:t>
      </w:r>
      <w:r w:rsidRPr="00F3365C">
        <w:rPr>
          <w:b/>
          <w:sz w:val="28"/>
          <w:szCs w:val="28"/>
          <w:u w:val="single"/>
        </w:rPr>
        <w:t>S</w:t>
      </w:r>
      <w:r w:rsidR="0039638C">
        <w:rPr>
          <w:b/>
          <w:sz w:val="28"/>
          <w:szCs w:val="28"/>
          <w:u w:val="single"/>
        </w:rPr>
        <w:t>un</w:t>
      </w:r>
      <w:r w:rsidRPr="00F3365C">
        <w:rPr>
          <w:b/>
          <w:sz w:val="28"/>
          <w:szCs w:val="28"/>
          <w:u w:val="single"/>
        </w:rPr>
        <w:t xml:space="preserve">day, August </w:t>
      </w:r>
      <w:r w:rsidR="00F3365C" w:rsidRPr="00F3365C">
        <w:rPr>
          <w:b/>
          <w:sz w:val="28"/>
          <w:szCs w:val="28"/>
          <w:u w:val="single"/>
        </w:rPr>
        <w:t>2</w:t>
      </w:r>
      <w:r w:rsidR="0039638C">
        <w:rPr>
          <w:b/>
          <w:sz w:val="28"/>
          <w:szCs w:val="28"/>
          <w:u w:val="single"/>
        </w:rPr>
        <w:t>7</w:t>
      </w:r>
      <w:r w:rsidR="00F3365C" w:rsidRPr="00F3365C">
        <w:rPr>
          <w:b/>
          <w:sz w:val="28"/>
          <w:szCs w:val="28"/>
          <w:u w:val="single"/>
        </w:rPr>
        <w:t>th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960"/>
        <w:gridCol w:w="1840"/>
        <w:gridCol w:w="2060"/>
        <w:gridCol w:w="440"/>
        <w:gridCol w:w="2200"/>
        <w:gridCol w:w="2240"/>
      </w:tblGrid>
      <w:tr w:rsidR="003E6E3C" w:rsidRPr="003E6E3C" w:rsidTr="003E6E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E3C">
              <w:rPr>
                <w:rFonts w:ascii="Calibri" w:eastAsia="Times New Roman" w:hAnsi="Calibri" w:cs="Calibri"/>
                <w:color w:val="000000"/>
              </w:rPr>
              <w:t>Player 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E3C">
              <w:rPr>
                <w:rFonts w:ascii="Calibri" w:eastAsia="Times New Roman" w:hAnsi="Calibri" w:cs="Calibri"/>
                <w:color w:val="000000"/>
              </w:rPr>
              <w:t>Player 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E3C">
              <w:rPr>
                <w:rFonts w:ascii="Calibri" w:eastAsia="Times New Roman" w:hAnsi="Calibri" w:cs="Calibri"/>
                <w:color w:val="000000"/>
              </w:rPr>
              <w:t>Player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E3C">
              <w:rPr>
                <w:rFonts w:ascii="Calibri" w:eastAsia="Times New Roman" w:hAnsi="Calibri" w:cs="Calibri"/>
                <w:color w:val="000000"/>
              </w:rPr>
              <w:t>Player 2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Maurice Grace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Paul Leonard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Murray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Nutter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Kevin Lingley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Dempster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Steve Clark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John Lockhart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Duplessis</w:t>
            </w:r>
            <w:proofErr w:type="spellEnd"/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Glendon MacLean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Murray Garnett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Aubrey LeBlanc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Dave Garnett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Craig Mills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Shawn Miller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James Sinclair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Travis Young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Jean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Mainville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Marc Robichaud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Steve LeBlanc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Steve Toombs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Gary Shaw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Marcel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Savoie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Jim London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9638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Sleath</w:t>
            </w:r>
            <w:proofErr w:type="spellEnd"/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Charl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Christensen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Tom Butler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Terry Phillips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Kent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Demerchant</w:t>
            </w:r>
            <w:proofErr w:type="spellEnd"/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 Hurley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Joe Alexander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Gary Breen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Terry Breen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Dave Hubbard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Sid Powell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Kevin Lamb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Kevin Thorne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Mike Breen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Pierre Boulet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Gary Swain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Bob McIntyre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Gary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Melanson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Mike Hosford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Pat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Garagan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George Watson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Tommy Dunn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Jason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Kiervin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Tim Dunn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Jim Godin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Roy Billingsley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Chris Fleming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Greg Collins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Jason Magee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Lohnes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Josh Locke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Kris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McCaustlin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Gary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Limkilde</w:t>
            </w:r>
            <w:proofErr w:type="spellEnd"/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Bryce Miller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Cameron Miller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Gerry Snodgrass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Matt Garnett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Alech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Moreau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Trevor Seely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Dax Pattison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Jordan Weir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Chris Hubbard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Jake Richardson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Odeen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Whitter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Jeremy Salgado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Tim Dewar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Bryan Munn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Ryan Price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McCluskey</w:t>
            </w:r>
            <w:proofErr w:type="spellEnd"/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Andrew Campbell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John Brown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Jerry Delaney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Greg Connolly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Bob Vaughan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Grant MacDougall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Basco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Andrew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Savoie</w:t>
            </w:r>
            <w:proofErr w:type="spellEnd"/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Nick Ritchie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Keegan Miller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Neil Roberts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Josh McHugh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Tim McRae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Ryan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Allaby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Dave Byron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Robart</w:t>
            </w:r>
            <w:proofErr w:type="spellEnd"/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Brett Watt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Chris McGrath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Doug Malcolm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Richard Baker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Doug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Nutter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Travis Gray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906A5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Lohnes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A4888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Jason Snow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A4888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Mike Byrne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A4888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Andy Savoy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A4888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Braden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Duffley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A4888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Matt Mason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A4888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Bill Walsh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A4888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Mike Mason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A4888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Kevin McAllister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A4888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Ted Carroll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A4888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Peter McCarthy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A4888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Nick Earle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A4888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Todd Walsh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A4888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Greg O’Neill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E3C">
              <w:rPr>
                <w:rFonts w:ascii="Times New Roman" w:eastAsia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A4888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Greg Steele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A4888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Josh Hurley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A4888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Pat Livingston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2A4888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Dylan Fitzherbert</w:t>
            </w:r>
          </w:p>
        </w:tc>
      </w:tr>
      <w:tr w:rsidR="003E6E3C" w:rsidRPr="003E6E3C" w:rsidTr="003963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3C" w:rsidRPr="003E6E3C" w:rsidRDefault="003E6E3C" w:rsidP="003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F33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3E6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E3C" w:rsidRPr="003E6E3C" w:rsidRDefault="003E6E3C" w:rsidP="002A4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E6E3C" w:rsidRPr="003E6E3C" w:rsidRDefault="003E6E3C" w:rsidP="00F3365C"/>
    <w:sectPr w:rsidR="003E6E3C" w:rsidRPr="003E6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3C"/>
    <w:rsid w:val="002906A5"/>
    <w:rsid w:val="002A4888"/>
    <w:rsid w:val="0039638C"/>
    <w:rsid w:val="003E405B"/>
    <w:rsid w:val="003E6E3C"/>
    <w:rsid w:val="00E21F11"/>
    <w:rsid w:val="00F3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E2D0"/>
  <w15:chartTrackingRefBased/>
  <w15:docId w15:val="{1D0CF49A-9F91-475E-A516-9C6D3CE4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Mills</dc:creator>
  <cp:keywords/>
  <dc:description/>
  <cp:lastModifiedBy>Craig Mills</cp:lastModifiedBy>
  <cp:revision>2</cp:revision>
  <cp:lastPrinted>2017-08-23T17:59:00Z</cp:lastPrinted>
  <dcterms:created xsi:type="dcterms:W3CDTF">2017-08-26T22:29:00Z</dcterms:created>
  <dcterms:modified xsi:type="dcterms:W3CDTF">2017-08-26T22:29:00Z</dcterms:modified>
</cp:coreProperties>
</file>